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FEF90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33492471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杜山镇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bookmarkEnd w:id="0"/>
    <w:p w14:paraId="197EE597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4382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C76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C89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F47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71B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50C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728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BE0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8E7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470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18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CE5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A43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7E0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E67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C89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9A3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0B3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1A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E3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B7D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28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EA6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E97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D2F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595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0AF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0C3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017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CA5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B82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D2C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F3B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8A9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C13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893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CFF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BD9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D69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B0B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F90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A13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A63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183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2BC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941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3F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44A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4B2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325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BD5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2C5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F1E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E7A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759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BC4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C88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C5C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576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70F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C30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886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DCB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172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772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D06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B52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4DA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02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8DD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A7A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2C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725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BC92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64314C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42D3CB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463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7B0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A273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41EC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D22AD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D4E0A8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174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737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997A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341811BD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052BF55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13AE806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F3B0C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3BFF641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27BBA24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023C644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2576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8D7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764B5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06030A21"/>
    <w:rsid w:val="12826F8C"/>
    <w:rsid w:val="1FA0254B"/>
    <w:rsid w:val="31DF49F6"/>
    <w:rsid w:val="4D410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1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zzzzz</cp:lastModifiedBy>
  <dcterms:modified xsi:type="dcterms:W3CDTF">2025-05-23T05:45:12Z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757218BAFC734848B872E681155A34BC_13</vt:lpwstr>
  </property>
  <property fmtid="{D5CDD505-2E9C-101B-9397-08002B2CF9AE}" pid="4" name="KSOTemplateDocerSaveRecord">
    <vt:lpwstr>eyJoZGlkIjoiYTYyMWI4NWFiZTRhYjA4Y2MxZTlkYTE2MjI2MDEyMDEiLCJ1c2VySWQiOiIyNjg3ODg3NTIifQ==</vt:lpwstr>
  </property>
</Properties>
</file>